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ayout w:type="fixed"/>
        <w:tblLook w:val="0000"/>
      </w:tblPr>
      <w:tblGrid>
        <w:gridCol w:w="10314"/>
        <w:gridCol w:w="4678"/>
      </w:tblGrid>
      <w:tr w:rsidR="008A1091" w:rsidRPr="00F7612B" w:rsidTr="00B06674">
        <w:tc>
          <w:tcPr>
            <w:tcW w:w="10314" w:type="dxa"/>
          </w:tcPr>
          <w:p w:rsidR="008A1091" w:rsidRPr="00F7612B" w:rsidRDefault="008A1091" w:rsidP="005B247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D6145E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8A1091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</w:p>
          <w:p w:rsidR="00D6145E" w:rsidRPr="00D6145E" w:rsidRDefault="00D6145E" w:rsidP="005B2479">
            <w:pPr>
              <w:spacing w:after="0"/>
              <w:rPr>
                <w:lang w:eastAsia="ar-SA"/>
              </w:rPr>
            </w:pPr>
          </w:p>
          <w:p w:rsidR="008A1091" w:rsidRPr="00F7612B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Pr="00F7612B">
              <w:rPr>
                <w:szCs w:val="28"/>
              </w:rPr>
              <w:t xml:space="preserve"> № 2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 xml:space="preserve">. </w:t>
            </w:r>
            <w:r w:rsidRPr="00F7612B">
              <w:t>№</w:t>
            </w:r>
            <w:r>
              <w:t xml:space="preserve"> 1427</w:t>
            </w:r>
          </w:p>
          <w:p w:rsidR="008A1091" w:rsidRPr="00F7612B" w:rsidRDefault="000B7805" w:rsidP="005B2479">
            <w:pPr>
              <w:pStyle w:val="1"/>
              <w:ind w:left="0"/>
              <w:jc w:val="left"/>
            </w:pPr>
            <w:proofErr w:type="gramStart"/>
            <w:r>
              <w:t>(в редакции постановления</w:t>
            </w:r>
            <w:r w:rsidR="008A1091">
              <w:t xml:space="preserve"> </w:t>
            </w:r>
            <w:r w:rsidR="008A1091" w:rsidRPr="00F7612B">
              <w:t xml:space="preserve">  </w:t>
            </w:r>
            <w:proofErr w:type="gramEnd"/>
          </w:p>
          <w:p w:rsidR="008A1091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344E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2479" w:rsidRDefault="005B2479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  <w:proofErr w:type="gramStart"/>
            <w:r>
              <w:t xml:space="preserve"> )</w:t>
            </w:r>
            <w:proofErr w:type="gramEnd"/>
          </w:p>
          <w:p w:rsidR="005B2479" w:rsidRPr="005B2479" w:rsidRDefault="005B2479" w:rsidP="005B2479">
            <w:pPr>
              <w:rPr>
                <w:lang w:eastAsia="ar-SA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091" w:rsidRPr="00F7612B" w:rsidRDefault="008A1091" w:rsidP="00D6145E">
      <w:pPr>
        <w:spacing w:after="0" w:line="240" w:lineRule="auto"/>
        <w:ind w:left="113" w:right="113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A47826" w:rsidRDefault="008A1091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муниципальной службы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подготовки,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D6145E">
        <w:rPr>
          <w:rFonts w:ascii="Times New Roman" w:hAnsi="Times New Roman"/>
          <w:sz w:val="28"/>
          <w:szCs w:val="28"/>
        </w:rPr>
        <w:t>необходимой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для исполнения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должностных обязанностей </w:t>
      </w:r>
      <w:r w:rsidR="00D6145E" w:rsidRPr="00F7612B">
        <w:rPr>
          <w:rFonts w:ascii="Times New Roman" w:hAnsi="Times New Roman"/>
          <w:sz w:val="28"/>
          <w:szCs w:val="28"/>
        </w:rPr>
        <w:t>муниципальными служащими,</w:t>
      </w:r>
    </w:p>
    <w:p w:rsidR="00A47826" w:rsidRDefault="00A47826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A1091" w:rsidRPr="00F7612B">
        <w:rPr>
          <w:rFonts w:ascii="Times New Roman" w:hAnsi="Times New Roman"/>
          <w:sz w:val="28"/>
          <w:szCs w:val="28"/>
        </w:rPr>
        <w:t>замещающими</w:t>
      </w:r>
      <w:proofErr w:type="gramEnd"/>
      <w:r w:rsidR="008A1091" w:rsidRPr="00F7612B">
        <w:rPr>
          <w:rFonts w:ascii="Times New Roman" w:hAnsi="Times New Roman"/>
          <w:sz w:val="28"/>
          <w:szCs w:val="28"/>
        </w:rPr>
        <w:t xml:space="preserve"> должности муниципальной </w:t>
      </w:r>
      <w:r w:rsidR="00D6145E" w:rsidRPr="00F7612B">
        <w:rPr>
          <w:rFonts w:ascii="Times New Roman" w:hAnsi="Times New Roman"/>
          <w:sz w:val="28"/>
          <w:szCs w:val="28"/>
        </w:rPr>
        <w:t>службы</w:t>
      </w:r>
    </w:p>
    <w:p w:rsidR="00D6145E" w:rsidRDefault="00D6145E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 в администрации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Тимашевского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826" w:rsidRPr="00F7612B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D6145E" w:rsidRDefault="00D6145E" w:rsidP="00D614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D6145E" w:rsidRDefault="00D6145E" w:rsidP="00A478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8A1091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07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A1091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A1091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8A1091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F7612B">
              <w:rPr>
                <w:rFonts w:ascii="Times New Roman" w:hAnsi="Times New Roman"/>
                <w:sz w:val="24"/>
                <w:szCs w:val="24"/>
              </w:rPr>
              <w:t>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B7647D" w:rsidRDefault="008A1091" w:rsidP="00A16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6D3B35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F7612B">
              <w:rPr>
                <w:rFonts w:ascii="Times New Roman" w:hAnsi="Times New Roman"/>
                <w:sz w:val="24"/>
                <w:szCs w:val="24"/>
              </w:rPr>
              <w:t>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 xml:space="preserve">главы Тимашевского </w:t>
            </w:r>
            <w:r w:rsidRPr="00F7612B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0E49C8">
              <w:rPr>
                <w:rFonts w:ascii="Times New Roman" w:hAnsi="Times New Roman"/>
                <w:sz w:val="24"/>
                <w:szCs w:val="24"/>
              </w:rPr>
              <w:t>ЖКХ, строительство,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 xml:space="preserve">транспорт, связь,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деятельности органа или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магистратура по профилю деятельности или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0C39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(архитектура, градостроительство, земельные и имущественные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0C3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0C392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44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архитектуры, градостроительства, земельных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5171EE" w:rsidRDefault="005B2479" w:rsidP="00972697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 xml:space="preserve"> отдела контрактной службы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344EFB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жилищно-коммунального хозяйства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DF446D" w:rsidP="00424408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24408">
              <w:rPr>
                <w:rFonts w:ascii="Times New Roman" w:hAnsi="Times New Roman"/>
                <w:sz w:val="24"/>
                <w:szCs w:val="24"/>
              </w:rPr>
              <w:t>отдела</w:t>
            </w:r>
            <w:r w:rsidR="0023744A">
              <w:rPr>
                <w:rFonts w:ascii="Times New Roman" w:hAnsi="Times New Roman"/>
                <w:sz w:val="24"/>
                <w:szCs w:val="24"/>
              </w:rPr>
              <w:t xml:space="preserve"> финансового контроля и аудита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 w:rsidP="006B321D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архитектуры, градостроительства, земельных и имущественных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344EFB" w:rsidRPr="00AE07EB" w:rsidRDefault="00344EFB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344EFB" w:rsidRPr="00AE07EB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финансового</w:t>
            </w:r>
            <w:proofErr w:type="gramEnd"/>
          </w:p>
          <w:p w:rsidR="00344EFB" w:rsidRPr="00AE07EB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344EF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 отдела 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контрактной службы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EFB" w:rsidRPr="00D6145E" w:rsidRDefault="00344EFB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344EFB" w:rsidRPr="00AE07EB" w:rsidTr="00344EFB">
        <w:trPr>
          <w:trHeight w:val="6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344EFB" w:rsidRPr="00AE07EB" w:rsidRDefault="00344EFB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344EFB" w:rsidRPr="00AE07EB" w:rsidRDefault="00344EFB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44EFB" w:rsidRPr="00AE07EB" w:rsidRDefault="00344EFB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344EFB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344EFB" w:rsidRPr="00AE07EB" w:rsidRDefault="00344EFB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344EFB" w:rsidRPr="00AE07EB" w:rsidRDefault="00344EFB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EFB" w:rsidRDefault="00344EFB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</w:tbl>
    <w:p w:rsidR="008A1091" w:rsidRDefault="00344EFB" w:rsidP="00512929">
      <w:pPr>
        <w:tabs>
          <w:tab w:val="right" w:pos="14884"/>
        </w:tabs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512929">
        <w:rPr>
          <w:rFonts w:ascii="Times New Roman" w:hAnsi="Times New Roman"/>
          <w:sz w:val="28"/>
          <w:szCs w:val="28"/>
        </w:rPr>
        <w:tab/>
      </w:r>
      <w:r w:rsidR="001279F3">
        <w:rPr>
          <w:rFonts w:ascii="Times New Roman" w:hAnsi="Times New Roman"/>
          <w:sz w:val="28"/>
          <w:szCs w:val="28"/>
        </w:rPr>
        <w:t xml:space="preserve">           </w:t>
      </w:r>
      <w:r w:rsidR="00B06674">
        <w:rPr>
          <w:rFonts w:ascii="Times New Roman" w:hAnsi="Times New Roman"/>
          <w:sz w:val="28"/>
          <w:szCs w:val="28"/>
        </w:rPr>
        <w:t xml:space="preserve">  </w:t>
      </w:r>
      <w:r w:rsidR="001279F3">
        <w:rPr>
          <w:rFonts w:ascii="Times New Roman" w:hAnsi="Times New Roman"/>
          <w:sz w:val="28"/>
          <w:szCs w:val="28"/>
        </w:rPr>
        <w:t>»</w:t>
      </w:r>
    </w:p>
    <w:p w:rsidR="008A1091" w:rsidRDefault="00344EFB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A1091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8A1091">
        <w:rPr>
          <w:rFonts w:ascii="Times New Roman" w:hAnsi="Times New Roman"/>
          <w:sz w:val="28"/>
          <w:szCs w:val="28"/>
        </w:rPr>
        <w:t xml:space="preserve"> общего отдела   </w:t>
      </w:r>
    </w:p>
    <w:p w:rsidR="008A1091" w:rsidRDefault="008A109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8A1091" w:rsidRPr="005C60BD" w:rsidRDefault="008A1091" w:rsidP="00B06674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</w:t>
      </w:r>
      <w:r w:rsidR="00F269D7">
        <w:rPr>
          <w:rFonts w:ascii="Times New Roman" w:hAnsi="Times New Roman"/>
          <w:sz w:val="28"/>
          <w:szCs w:val="28"/>
        </w:rPr>
        <w:t xml:space="preserve">                             </w:t>
      </w:r>
      <w:r w:rsidR="00C240FB">
        <w:rPr>
          <w:rFonts w:ascii="Times New Roman" w:hAnsi="Times New Roman"/>
          <w:sz w:val="28"/>
          <w:szCs w:val="28"/>
        </w:rPr>
        <w:t xml:space="preserve">   </w:t>
      </w:r>
      <w:r w:rsidR="00512929">
        <w:rPr>
          <w:rFonts w:ascii="Times New Roman" w:hAnsi="Times New Roman"/>
          <w:sz w:val="28"/>
          <w:szCs w:val="28"/>
        </w:rPr>
        <w:t xml:space="preserve">    </w:t>
      </w:r>
      <w:r w:rsidR="00344EFB"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 w:rsidR="00344EFB">
        <w:rPr>
          <w:rFonts w:ascii="Times New Roman" w:hAnsi="Times New Roman"/>
          <w:sz w:val="28"/>
          <w:szCs w:val="28"/>
        </w:rPr>
        <w:t>Донцова</w:t>
      </w:r>
      <w:proofErr w:type="spellEnd"/>
    </w:p>
    <w:sectPr w:rsidR="008A1091" w:rsidRPr="005C60BD" w:rsidSect="005B247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30B" w:rsidRDefault="0026430B" w:rsidP="00007963">
      <w:pPr>
        <w:spacing w:after="0" w:line="240" w:lineRule="auto"/>
      </w:pPr>
      <w:r>
        <w:separator/>
      </w:r>
    </w:p>
  </w:endnote>
  <w:endnote w:type="continuationSeparator" w:id="0">
    <w:p w:rsidR="0026430B" w:rsidRDefault="0026430B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30B" w:rsidRDefault="0026430B" w:rsidP="00007963">
      <w:pPr>
        <w:spacing w:after="0" w:line="240" w:lineRule="auto"/>
      </w:pPr>
      <w:r>
        <w:separator/>
      </w:r>
    </w:p>
  </w:footnote>
  <w:footnote w:type="continuationSeparator" w:id="0">
    <w:p w:rsidR="0026430B" w:rsidRDefault="0026430B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91" w:rsidRDefault="00E34DB9">
    <w:pPr>
      <w:pStyle w:val="a4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="008A1091"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 w:rsidR="00AC15E5">
      <w:rPr>
        <w:rFonts w:ascii="Times New Roman" w:hAnsi="Times New Roman"/>
        <w:noProof/>
        <w:sz w:val="28"/>
        <w:szCs w:val="28"/>
      </w:rPr>
      <w:t>6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344EFB" w:rsidRPr="00081084" w:rsidRDefault="00344EFB">
    <w:pPr>
      <w:pStyle w:val="a4"/>
      <w:jc w:val="center"/>
      <w:rPr>
        <w:rFonts w:ascii="Times New Roman" w:hAnsi="Times New Roman"/>
        <w:sz w:val="28"/>
        <w:szCs w:val="28"/>
      </w:rPr>
    </w:pPr>
  </w:p>
  <w:p w:rsidR="008A1091" w:rsidRDefault="008A10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121A9"/>
    <w:rsid w:val="0005442F"/>
    <w:rsid w:val="0006241B"/>
    <w:rsid w:val="00081084"/>
    <w:rsid w:val="00092C4F"/>
    <w:rsid w:val="000977E4"/>
    <w:rsid w:val="000B7805"/>
    <w:rsid w:val="000C3922"/>
    <w:rsid w:val="000E2FC4"/>
    <w:rsid w:val="000E49C8"/>
    <w:rsid w:val="000F3A50"/>
    <w:rsid w:val="00102013"/>
    <w:rsid w:val="00126804"/>
    <w:rsid w:val="001279F3"/>
    <w:rsid w:val="00140611"/>
    <w:rsid w:val="001412E6"/>
    <w:rsid w:val="00141DC6"/>
    <w:rsid w:val="00142A62"/>
    <w:rsid w:val="00147F57"/>
    <w:rsid w:val="00165C61"/>
    <w:rsid w:val="00170D9F"/>
    <w:rsid w:val="001745C1"/>
    <w:rsid w:val="001960CF"/>
    <w:rsid w:val="001960D8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11812"/>
    <w:rsid w:val="0021650F"/>
    <w:rsid w:val="00232B07"/>
    <w:rsid w:val="00232EE1"/>
    <w:rsid w:val="00234012"/>
    <w:rsid w:val="0023744A"/>
    <w:rsid w:val="00257246"/>
    <w:rsid w:val="00257327"/>
    <w:rsid w:val="0026430B"/>
    <w:rsid w:val="00285726"/>
    <w:rsid w:val="00291AB1"/>
    <w:rsid w:val="00294772"/>
    <w:rsid w:val="002A4E88"/>
    <w:rsid w:val="002C4C5B"/>
    <w:rsid w:val="002C6D67"/>
    <w:rsid w:val="002F74BB"/>
    <w:rsid w:val="0033723D"/>
    <w:rsid w:val="00344EFB"/>
    <w:rsid w:val="00355DBA"/>
    <w:rsid w:val="00385165"/>
    <w:rsid w:val="0039644F"/>
    <w:rsid w:val="003A357A"/>
    <w:rsid w:val="003A537C"/>
    <w:rsid w:val="003B0555"/>
    <w:rsid w:val="003F4452"/>
    <w:rsid w:val="00403823"/>
    <w:rsid w:val="00417B78"/>
    <w:rsid w:val="00424408"/>
    <w:rsid w:val="00442103"/>
    <w:rsid w:val="0044660B"/>
    <w:rsid w:val="004515CE"/>
    <w:rsid w:val="00453326"/>
    <w:rsid w:val="00456ABD"/>
    <w:rsid w:val="004668CB"/>
    <w:rsid w:val="00471E68"/>
    <w:rsid w:val="00473A4E"/>
    <w:rsid w:val="004865E0"/>
    <w:rsid w:val="00486701"/>
    <w:rsid w:val="00494D1C"/>
    <w:rsid w:val="0049510D"/>
    <w:rsid w:val="004A0A7C"/>
    <w:rsid w:val="004D440C"/>
    <w:rsid w:val="004E0307"/>
    <w:rsid w:val="004E1914"/>
    <w:rsid w:val="004F534B"/>
    <w:rsid w:val="004F5FDA"/>
    <w:rsid w:val="005035FA"/>
    <w:rsid w:val="005045A9"/>
    <w:rsid w:val="00512929"/>
    <w:rsid w:val="00515637"/>
    <w:rsid w:val="005171EE"/>
    <w:rsid w:val="005246F0"/>
    <w:rsid w:val="00526B76"/>
    <w:rsid w:val="005313B4"/>
    <w:rsid w:val="00537EB0"/>
    <w:rsid w:val="005409AA"/>
    <w:rsid w:val="00545B98"/>
    <w:rsid w:val="0054603F"/>
    <w:rsid w:val="00553F6F"/>
    <w:rsid w:val="00554475"/>
    <w:rsid w:val="00564C89"/>
    <w:rsid w:val="005A1A26"/>
    <w:rsid w:val="005A26F1"/>
    <w:rsid w:val="005B2479"/>
    <w:rsid w:val="005B2E0B"/>
    <w:rsid w:val="005C60BD"/>
    <w:rsid w:val="005E4083"/>
    <w:rsid w:val="005F05FC"/>
    <w:rsid w:val="00601103"/>
    <w:rsid w:val="0061193A"/>
    <w:rsid w:val="00615973"/>
    <w:rsid w:val="0062614C"/>
    <w:rsid w:val="006321B6"/>
    <w:rsid w:val="00647852"/>
    <w:rsid w:val="0065064D"/>
    <w:rsid w:val="00653258"/>
    <w:rsid w:val="00654F6A"/>
    <w:rsid w:val="006610AC"/>
    <w:rsid w:val="00664422"/>
    <w:rsid w:val="00667B07"/>
    <w:rsid w:val="006A01F7"/>
    <w:rsid w:val="006A461C"/>
    <w:rsid w:val="006C38DA"/>
    <w:rsid w:val="006D3B35"/>
    <w:rsid w:val="006E149E"/>
    <w:rsid w:val="006F0AF1"/>
    <w:rsid w:val="007022CA"/>
    <w:rsid w:val="007232A3"/>
    <w:rsid w:val="0074708C"/>
    <w:rsid w:val="00750854"/>
    <w:rsid w:val="0075588A"/>
    <w:rsid w:val="007645BA"/>
    <w:rsid w:val="0078009A"/>
    <w:rsid w:val="00781ACC"/>
    <w:rsid w:val="00782079"/>
    <w:rsid w:val="007A5A7A"/>
    <w:rsid w:val="007C3C90"/>
    <w:rsid w:val="007C3DD6"/>
    <w:rsid w:val="008077C4"/>
    <w:rsid w:val="00812983"/>
    <w:rsid w:val="00820611"/>
    <w:rsid w:val="008210D0"/>
    <w:rsid w:val="00825EDD"/>
    <w:rsid w:val="00841A97"/>
    <w:rsid w:val="00851C77"/>
    <w:rsid w:val="0086575E"/>
    <w:rsid w:val="00880C51"/>
    <w:rsid w:val="00882425"/>
    <w:rsid w:val="008A1091"/>
    <w:rsid w:val="008A434E"/>
    <w:rsid w:val="008A4443"/>
    <w:rsid w:val="008A565F"/>
    <w:rsid w:val="008B3E10"/>
    <w:rsid w:val="008B3E58"/>
    <w:rsid w:val="008D2398"/>
    <w:rsid w:val="008E3EA5"/>
    <w:rsid w:val="008F6670"/>
    <w:rsid w:val="008F775F"/>
    <w:rsid w:val="00921879"/>
    <w:rsid w:val="0093254E"/>
    <w:rsid w:val="00932C80"/>
    <w:rsid w:val="00937096"/>
    <w:rsid w:val="009415AE"/>
    <w:rsid w:val="00957FD9"/>
    <w:rsid w:val="00967F8F"/>
    <w:rsid w:val="0097128C"/>
    <w:rsid w:val="0097155E"/>
    <w:rsid w:val="00980114"/>
    <w:rsid w:val="009C64AB"/>
    <w:rsid w:val="009C6F45"/>
    <w:rsid w:val="00A1612D"/>
    <w:rsid w:val="00A3769E"/>
    <w:rsid w:val="00A47826"/>
    <w:rsid w:val="00A72885"/>
    <w:rsid w:val="00A736E7"/>
    <w:rsid w:val="00A73AD6"/>
    <w:rsid w:val="00A87CD6"/>
    <w:rsid w:val="00A909A8"/>
    <w:rsid w:val="00A97A93"/>
    <w:rsid w:val="00AC15E5"/>
    <w:rsid w:val="00AD15C4"/>
    <w:rsid w:val="00AD6722"/>
    <w:rsid w:val="00AE07EB"/>
    <w:rsid w:val="00B01382"/>
    <w:rsid w:val="00B06674"/>
    <w:rsid w:val="00B22E7D"/>
    <w:rsid w:val="00B26E87"/>
    <w:rsid w:val="00B30335"/>
    <w:rsid w:val="00B340CA"/>
    <w:rsid w:val="00B40388"/>
    <w:rsid w:val="00B44C6F"/>
    <w:rsid w:val="00B546FC"/>
    <w:rsid w:val="00B615E8"/>
    <w:rsid w:val="00B677EF"/>
    <w:rsid w:val="00B7647D"/>
    <w:rsid w:val="00B81DD2"/>
    <w:rsid w:val="00BA31E4"/>
    <w:rsid w:val="00BA59BD"/>
    <w:rsid w:val="00BC3C03"/>
    <w:rsid w:val="00BF1303"/>
    <w:rsid w:val="00BF313C"/>
    <w:rsid w:val="00C11284"/>
    <w:rsid w:val="00C1580E"/>
    <w:rsid w:val="00C159FB"/>
    <w:rsid w:val="00C22F9F"/>
    <w:rsid w:val="00C240FB"/>
    <w:rsid w:val="00C3053B"/>
    <w:rsid w:val="00C36DE2"/>
    <w:rsid w:val="00C4335E"/>
    <w:rsid w:val="00C51D0B"/>
    <w:rsid w:val="00C55E6A"/>
    <w:rsid w:val="00C56611"/>
    <w:rsid w:val="00C61661"/>
    <w:rsid w:val="00C730A3"/>
    <w:rsid w:val="00C7585D"/>
    <w:rsid w:val="00C75D5A"/>
    <w:rsid w:val="00C81A67"/>
    <w:rsid w:val="00C9101A"/>
    <w:rsid w:val="00C92D85"/>
    <w:rsid w:val="00CA30AD"/>
    <w:rsid w:val="00CA34B2"/>
    <w:rsid w:val="00CB091C"/>
    <w:rsid w:val="00CB0FCB"/>
    <w:rsid w:val="00CC329B"/>
    <w:rsid w:val="00CC64F9"/>
    <w:rsid w:val="00CC7466"/>
    <w:rsid w:val="00CD3D07"/>
    <w:rsid w:val="00D14464"/>
    <w:rsid w:val="00D155C2"/>
    <w:rsid w:val="00D43B6C"/>
    <w:rsid w:val="00D53A11"/>
    <w:rsid w:val="00D53E11"/>
    <w:rsid w:val="00D6145E"/>
    <w:rsid w:val="00D6501E"/>
    <w:rsid w:val="00D662BB"/>
    <w:rsid w:val="00D73F51"/>
    <w:rsid w:val="00D94330"/>
    <w:rsid w:val="00DA0407"/>
    <w:rsid w:val="00DA3A5C"/>
    <w:rsid w:val="00DA779C"/>
    <w:rsid w:val="00DB77B2"/>
    <w:rsid w:val="00DC1820"/>
    <w:rsid w:val="00DD2510"/>
    <w:rsid w:val="00DE5C56"/>
    <w:rsid w:val="00DF173A"/>
    <w:rsid w:val="00DF446D"/>
    <w:rsid w:val="00E01771"/>
    <w:rsid w:val="00E041C9"/>
    <w:rsid w:val="00E04EBD"/>
    <w:rsid w:val="00E21929"/>
    <w:rsid w:val="00E34DB9"/>
    <w:rsid w:val="00E66D17"/>
    <w:rsid w:val="00E94201"/>
    <w:rsid w:val="00E95F41"/>
    <w:rsid w:val="00EA2FED"/>
    <w:rsid w:val="00EA3C8B"/>
    <w:rsid w:val="00EA7E8C"/>
    <w:rsid w:val="00EC21C3"/>
    <w:rsid w:val="00ED0F08"/>
    <w:rsid w:val="00EE5473"/>
    <w:rsid w:val="00EF21AD"/>
    <w:rsid w:val="00F06450"/>
    <w:rsid w:val="00F20AEF"/>
    <w:rsid w:val="00F2369B"/>
    <w:rsid w:val="00F269D7"/>
    <w:rsid w:val="00F457C2"/>
    <w:rsid w:val="00F46A93"/>
    <w:rsid w:val="00F55200"/>
    <w:rsid w:val="00F60DBB"/>
    <w:rsid w:val="00F61EEA"/>
    <w:rsid w:val="00F71BD7"/>
    <w:rsid w:val="00F7612B"/>
    <w:rsid w:val="00F770B2"/>
    <w:rsid w:val="00F82639"/>
    <w:rsid w:val="00F92F10"/>
    <w:rsid w:val="00F959FE"/>
    <w:rsid w:val="00FA6B08"/>
    <w:rsid w:val="00FC1B78"/>
    <w:rsid w:val="00FE3B13"/>
    <w:rsid w:val="00FE3C86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1">
    <w:name w:val="Основной текст1"/>
    <w:basedOn w:val="a"/>
    <w:link w:val="a3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a4">
    <w:name w:val="header"/>
    <w:basedOn w:val="a"/>
    <w:link w:val="a5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7963"/>
    <w:rPr>
      <w:rFonts w:cs="Times New Roman"/>
    </w:rPr>
  </w:style>
  <w:style w:type="paragraph" w:styleId="a6">
    <w:name w:val="footer"/>
    <w:basedOn w:val="a"/>
    <w:link w:val="a7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7963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E930-75F0-46BE-A296-E2ED982B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user</cp:lastModifiedBy>
  <cp:revision>43</cp:revision>
  <cp:lastPrinted>2022-08-05T06:31:00Z</cp:lastPrinted>
  <dcterms:created xsi:type="dcterms:W3CDTF">2018-04-02T12:13:00Z</dcterms:created>
  <dcterms:modified xsi:type="dcterms:W3CDTF">2022-08-05T06:31:00Z</dcterms:modified>
</cp:coreProperties>
</file>